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5"/>
      </w:tblGrid>
      <w:tr w:rsidR="00334DE1" w14:paraId="6708C66A" w14:textId="77777777" w:rsidTr="00334DE1">
        <w:trPr>
          <w:trHeight w:val="850"/>
        </w:trPr>
        <w:tc>
          <w:tcPr>
            <w:tcW w:w="9165" w:type="dxa"/>
          </w:tcPr>
          <w:p w14:paraId="36FEC643" w14:textId="3244EEF5" w:rsidR="00334DE1" w:rsidRPr="00334DE1" w:rsidRDefault="00334DE1" w:rsidP="0033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E1">
              <w:rPr>
                <w:rFonts w:ascii="Times New Roman" w:hAnsi="Times New Roman" w:cs="Times New Roman"/>
                <w:sz w:val="24"/>
                <w:szCs w:val="24"/>
              </w:rPr>
              <w:t>PONUDA ZA KUPNJU NEKRETNINE U POSTUPKU JAVNOG PRIKUPLJANJA PISMENIH PONUDA</w:t>
            </w:r>
          </w:p>
        </w:tc>
      </w:tr>
    </w:tbl>
    <w:p w14:paraId="7895D949" w14:textId="39EE3BFD" w:rsidR="00B938D1" w:rsidRDefault="00B938D1"/>
    <w:p w14:paraId="03801981" w14:textId="645F0D01" w:rsidR="00334DE1" w:rsidRDefault="00334DE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DE1" w14:paraId="0F118C80" w14:textId="77777777" w:rsidTr="00334DE1">
        <w:tc>
          <w:tcPr>
            <w:tcW w:w="4531" w:type="dxa"/>
          </w:tcPr>
          <w:p w14:paraId="1175FE28" w14:textId="6D296214" w:rsidR="00334DE1" w:rsidRDefault="00334DE1">
            <w:r>
              <w:t>Ime i prezime ponuditelja/ Naziv trgovačkog društva (tvrtka)</w:t>
            </w:r>
          </w:p>
        </w:tc>
        <w:tc>
          <w:tcPr>
            <w:tcW w:w="4531" w:type="dxa"/>
          </w:tcPr>
          <w:p w14:paraId="76A41048" w14:textId="77777777" w:rsidR="00334DE1" w:rsidRDefault="00334DE1"/>
        </w:tc>
      </w:tr>
      <w:tr w:rsidR="00334DE1" w14:paraId="6657FDAA" w14:textId="77777777" w:rsidTr="00334DE1">
        <w:tc>
          <w:tcPr>
            <w:tcW w:w="4531" w:type="dxa"/>
          </w:tcPr>
          <w:p w14:paraId="2F47C52C" w14:textId="03501932" w:rsidR="00334DE1" w:rsidRDefault="00334DE1">
            <w:r>
              <w:t>Adresa prebivališta/ sjedište</w:t>
            </w:r>
          </w:p>
        </w:tc>
        <w:tc>
          <w:tcPr>
            <w:tcW w:w="4531" w:type="dxa"/>
          </w:tcPr>
          <w:p w14:paraId="6F63E513" w14:textId="77777777" w:rsidR="00334DE1" w:rsidRDefault="00334DE1"/>
        </w:tc>
      </w:tr>
      <w:tr w:rsidR="00334DE1" w14:paraId="00D5EE5D" w14:textId="77777777" w:rsidTr="00334DE1">
        <w:tc>
          <w:tcPr>
            <w:tcW w:w="4531" w:type="dxa"/>
          </w:tcPr>
          <w:p w14:paraId="58AB5506" w14:textId="45BE42F4" w:rsidR="00334DE1" w:rsidRDefault="00334DE1">
            <w:r>
              <w:t>OIB ponuditelja</w:t>
            </w:r>
          </w:p>
        </w:tc>
        <w:tc>
          <w:tcPr>
            <w:tcW w:w="4531" w:type="dxa"/>
          </w:tcPr>
          <w:p w14:paraId="3FE9A118" w14:textId="77777777" w:rsidR="00334DE1" w:rsidRDefault="00334DE1"/>
        </w:tc>
      </w:tr>
      <w:tr w:rsidR="00334DE1" w14:paraId="6F9AA9A6" w14:textId="77777777" w:rsidTr="00334DE1">
        <w:tc>
          <w:tcPr>
            <w:tcW w:w="4531" w:type="dxa"/>
          </w:tcPr>
          <w:p w14:paraId="2A2614B1" w14:textId="7A4F1AB3" w:rsidR="00334DE1" w:rsidRDefault="00334DE1">
            <w:r>
              <w:t>Kontakt telefon</w:t>
            </w:r>
          </w:p>
        </w:tc>
        <w:tc>
          <w:tcPr>
            <w:tcW w:w="4531" w:type="dxa"/>
          </w:tcPr>
          <w:p w14:paraId="11F498E8" w14:textId="77777777" w:rsidR="00334DE1" w:rsidRDefault="00334DE1"/>
        </w:tc>
      </w:tr>
      <w:tr w:rsidR="00334DE1" w14:paraId="05A101AC" w14:textId="77777777" w:rsidTr="00334DE1">
        <w:tc>
          <w:tcPr>
            <w:tcW w:w="4531" w:type="dxa"/>
          </w:tcPr>
          <w:p w14:paraId="1B6B31B1" w14:textId="630F5480" w:rsidR="00334DE1" w:rsidRDefault="00334DE1">
            <w:r>
              <w:t>E-mail adresa</w:t>
            </w:r>
          </w:p>
        </w:tc>
        <w:tc>
          <w:tcPr>
            <w:tcW w:w="4531" w:type="dxa"/>
          </w:tcPr>
          <w:p w14:paraId="7A5E1037" w14:textId="77777777" w:rsidR="00334DE1" w:rsidRDefault="00334DE1"/>
        </w:tc>
      </w:tr>
      <w:tr w:rsidR="00601299" w14:paraId="22091982" w14:textId="77777777" w:rsidTr="00334DE1">
        <w:tc>
          <w:tcPr>
            <w:tcW w:w="4531" w:type="dxa"/>
          </w:tcPr>
          <w:p w14:paraId="260C8E63" w14:textId="54B8CC85" w:rsidR="00601299" w:rsidRDefault="00601299">
            <w:r>
              <w:t>k.č.br.</w:t>
            </w:r>
          </w:p>
        </w:tc>
        <w:tc>
          <w:tcPr>
            <w:tcW w:w="4531" w:type="dxa"/>
          </w:tcPr>
          <w:p w14:paraId="4ABF255C" w14:textId="77777777" w:rsidR="00601299" w:rsidRDefault="00601299"/>
        </w:tc>
      </w:tr>
      <w:tr w:rsidR="00601299" w14:paraId="5E5F2996" w14:textId="77777777" w:rsidTr="00334DE1">
        <w:tc>
          <w:tcPr>
            <w:tcW w:w="4531" w:type="dxa"/>
          </w:tcPr>
          <w:p w14:paraId="71F75D87" w14:textId="2D6A0590" w:rsidR="00601299" w:rsidRDefault="00601299">
            <w:r>
              <w:t>k.o.</w:t>
            </w:r>
          </w:p>
        </w:tc>
        <w:tc>
          <w:tcPr>
            <w:tcW w:w="4531" w:type="dxa"/>
          </w:tcPr>
          <w:p w14:paraId="39CBE6B9" w14:textId="77777777" w:rsidR="00601299" w:rsidRDefault="00601299"/>
        </w:tc>
      </w:tr>
    </w:tbl>
    <w:p w14:paraId="2D82C079" w14:textId="51F05841" w:rsidR="00334DE1" w:rsidRDefault="00334DE1"/>
    <w:p w14:paraId="0C76948D" w14:textId="2D5AB649" w:rsidR="00334DE1" w:rsidRDefault="00D7101F">
      <w:r>
        <w:t>Podnosim ponudu za kupnju nekretnine (navesti oznaku nekretnine – k.č.br.</w:t>
      </w:r>
      <w:r w:rsidR="00601299">
        <w:t>, k.o.</w:t>
      </w:r>
      <w:r>
        <w:t>):</w:t>
      </w:r>
    </w:p>
    <w:p w14:paraId="2AFFAC2B" w14:textId="61954D98" w:rsidR="00352ED8" w:rsidRDefault="00D7101F" w:rsidP="00352E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320BC" wp14:editId="6A5902FA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579120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76DC5" id="Ravni poveznik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35pt" to="45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74EA038" w14:textId="57642872" w:rsidR="001C3CA7" w:rsidRDefault="001C3CA7" w:rsidP="001C3CA7">
      <w:pPr>
        <w:tabs>
          <w:tab w:val="left" w:pos="7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194CA" wp14:editId="4DFAFD85">
                <wp:simplePos x="0" y="0"/>
                <wp:positionH relativeFrom="column">
                  <wp:posOffset>1395731</wp:posOffset>
                </wp:positionH>
                <wp:positionV relativeFrom="paragraph">
                  <wp:posOffset>173355</wp:posOffset>
                </wp:positionV>
                <wp:extent cx="34861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EF5BA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13.65pt" to="384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Ponuđen iznos</w:t>
      </w:r>
      <w:r w:rsidR="00601299">
        <w:t>*</w:t>
      </w:r>
      <w:r>
        <w:t xml:space="preserve"> (brojem):</w:t>
      </w:r>
      <w:r>
        <w:tab/>
        <w:t>kuna.</w:t>
      </w:r>
    </w:p>
    <w:p w14:paraId="0D7CD8BA" w14:textId="0350A7D8" w:rsidR="001C3CA7" w:rsidRDefault="001C3CA7" w:rsidP="001C3CA7">
      <w:pPr>
        <w:tabs>
          <w:tab w:val="left" w:pos="7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01FBF" wp14:editId="7A4D5206">
                <wp:simplePos x="0" y="0"/>
                <wp:positionH relativeFrom="column">
                  <wp:posOffset>1443355</wp:posOffset>
                </wp:positionH>
                <wp:positionV relativeFrom="paragraph">
                  <wp:posOffset>163831</wp:posOffset>
                </wp:positionV>
                <wp:extent cx="3524250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9A93C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12.9pt" to="391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Ponuđen iznos (slovima): </w:t>
      </w:r>
      <w:r>
        <w:tab/>
      </w:r>
      <w:r w:rsidR="00EB262D">
        <w:t xml:space="preserve"> </w:t>
      </w:r>
      <w:r>
        <w:t>kuna.</w:t>
      </w:r>
    </w:p>
    <w:p w14:paraId="1AE72C32" w14:textId="31974D7C" w:rsidR="001C3CA7" w:rsidRPr="001C3CA7" w:rsidRDefault="001C3CA7" w:rsidP="001C3CA7"/>
    <w:p w14:paraId="1484674A" w14:textId="38709407" w:rsidR="001C3CA7" w:rsidRDefault="00601299" w:rsidP="001C3CA7">
      <w:r>
        <w:t>*</w:t>
      </w:r>
      <w:r w:rsidR="001C3CA7">
        <w:t>Napomena: Ponuđena cijena ne smije biti niža od početne cijene nekretnine navedene u natječaju.</w:t>
      </w:r>
    </w:p>
    <w:p w14:paraId="5C5B0CA3" w14:textId="58E7C025" w:rsidR="001C3CA7" w:rsidRDefault="001C3CA7" w:rsidP="001C3CA7">
      <w:pPr>
        <w:tabs>
          <w:tab w:val="left" w:pos="8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3C5DA" wp14:editId="52A01ECC">
                <wp:simplePos x="0" y="0"/>
                <wp:positionH relativeFrom="column">
                  <wp:posOffset>1624330</wp:posOffset>
                </wp:positionH>
                <wp:positionV relativeFrom="paragraph">
                  <wp:posOffset>163830</wp:posOffset>
                </wp:positionV>
                <wp:extent cx="346710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5D804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pt,12.9pt" to="400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 xml:space="preserve">Ukupno plaćena jamčevina: </w:t>
      </w:r>
      <w:r>
        <w:tab/>
        <w:t>kuna.</w:t>
      </w:r>
    </w:p>
    <w:p w14:paraId="31A665FB" w14:textId="3BE9F5A8" w:rsidR="001C3CA7" w:rsidRDefault="001C3CA7" w:rsidP="001C3CA7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1FF24" wp14:editId="63CA5279">
                <wp:simplePos x="0" y="0"/>
                <wp:positionH relativeFrom="column">
                  <wp:posOffset>948054</wp:posOffset>
                </wp:positionH>
                <wp:positionV relativeFrom="paragraph">
                  <wp:posOffset>193040</wp:posOffset>
                </wp:positionV>
                <wp:extent cx="1209675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193A6" id="Ravni povez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15.2pt" to="169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Datum ponude </w:t>
      </w:r>
      <w:r>
        <w:tab/>
        <w:t>202</w:t>
      </w:r>
      <w:r w:rsidR="005C0FCB">
        <w:t>2</w:t>
      </w:r>
      <w:r>
        <w:t>. godine.</w:t>
      </w:r>
    </w:p>
    <w:p w14:paraId="2F77B111" w14:textId="5F173B2F" w:rsidR="001C3CA7" w:rsidRDefault="001C3CA7" w:rsidP="001C3CA7">
      <w:pPr>
        <w:tabs>
          <w:tab w:val="left" w:pos="5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E4835" wp14:editId="76DFB0EA">
                <wp:simplePos x="0" y="0"/>
                <wp:positionH relativeFrom="column">
                  <wp:posOffset>1157605</wp:posOffset>
                </wp:positionH>
                <wp:positionV relativeFrom="paragraph">
                  <wp:posOffset>154940</wp:posOffset>
                </wp:positionV>
                <wp:extent cx="2133600" cy="0"/>
                <wp:effectExtent l="0" t="0" r="0" b="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62380" id="Ravni povez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12.2pt" to="259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Ponuditelj (potpis): </w:t>
      </w:r>
      <w:r w:rsidR="00EB262D">
        <w:t xml:space="preserve">                                                                     .</w:t>
      </w:r>
      <w:r>
        <w:t xml:space="preserve"> </w:t>
      </w:r>
      <w:r>
        <w:tab/>
      </w:r>
    </w:p>
    <w:p w14:paraId="1B323E93" w14:textId="71974F56" w:rsidR="001C3CA7" w:rsidRDefault="001C3CA7" w:rsidP="001C3CA7"/>
    <w:p w14:paraId="54CB9073" w14:textId="6314384A" w:rsidR="001C3CA7" w:rsidRDefault="001C3CA7" w:rsidP="001C3CA7">
      <w:r>
        <w:t>Uz ponudu se prila</w:t>
      </w:r>
      <w:r w:rsidR="00565726">
        <w:t>že:</w:t>
      </w:r>
    </w:p>
    <w:p w14:paraId="46552AFF" w14:textId="1061251E" w:rsidR="00B2439E" w:rsidRPr="00B2439E" w:rsidRDefault="00B2439E" w:rsidP="00B2439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B2439E">
        <w:rPr>
          <w:rFonts w:eastAsia="Times New Roman" w:cstheme="minorHAnsi"/>
          <w:lang w:eastAsia="hr-HR"/>
        </w:rPr>
        <w:t>podaci o ponuditelju</w:t>
      </w:r>
    </w:p>
    <w:p w14:paraId="2D718AA5" w14:textId="51F592E3" w:rsidR="00B2439E" w:rsidRPr="00B2439E" w:rsidRDefault="00B2439E" w:rsidP="00B2439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B2439E">
        <w:rPr>
          <w:rFonts w:eastAsia="Times New Roman" w:cstheme="minorHAnsi"/>
          <w:lang w:eastAsia="hr-HR"/>
        </w:rPr>
        <w:t xml:space="preserve">presliku osobne iskaznice za fizičku osobu, a za pravne osobe presliku rješenja o upisu u sudski ili drugi odgovarajući registar za pravne osobe, </w:t>
      </w:r>
    </w:p>
    <w:p w14:paraId="4C5F6429" w14:textId="71B32142" w:rsidR="00B2439E" w:rsidRPr="00B2439E" w:rsidRDefault="00B2439E" w:rsidP="00B2439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B2439E">
        <w:rPr>
          <w:rFonts w:eastAsia="Times New Roman" w:cstheme="minorHAnsi"/>
          <w:lang w:eastAsia="hr-HR"/>
        </w:rPr>
        <w:t xml:space="preserve">presliku IBAN tekućeg računa ili žiro-računa na koji se može vratiti jamčevina </w:t>
      </w:r>
    </w:p>
    <w:p w14:paraId="0292457A" w14:textId="77777777" w:rsidR="00B2439E" w:rsidRPr="00B2439E" w:rsidRDefault="00B2439E" w:rsidP="00B2439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B2439E">
        <w:rPr>
          <w:rFonts w:eastAsia="Times New Roman" w:cstheme="minorHAnsi"/>
          <w:lang w:eastAsia="hr-HR"/>
        </w:rPr>
        <w:t>dokaz o uplaćenoj jamčevini,</w:t>
      </w:r>
    </w:p>
    <w:p w14:paraId="407FFEDC" w14:textId="77777777" w:rsidR="00B2439E" w:rsidRPr="00B2439E" w:rsidRDefault="00B2439E" w:rsidP="00B2439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B2439E">
        <w:rPr>
          <w:rFonts w:eastAsia="Times New Roman" w:cstheme="minorHAnsi"/>
          <w:lang w:eastAsia="hr-HR"/>
        </w:rPr>
        <w:t xml:space="preserve">ponuđeni iznos kupoprodajne cijene izražen u kunama, </w:t>
      </w:r>
    </w:p>
    <w:p w14:paraId="096117D8" w14:textId="0936C940" w:rsidR="00B2439E" w:rsidRPr="00B2439E" w:rsidRDefault="00B2439E" w:rsidP="00B2439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B2439E">
        <w:rPr>
          <w:rFonts w:eastAsia="Times New Roman" w:cstheme="minorHAnsi"/>
          <w:lang w:eastAsia="hr-HR"/>
        </w:rPr>
        <w:t>dokaz o nepostojanju duga prema Općini Bosiljevo od strane ponuditelja, kao i od strane članova njegovog kućanstva, te tvrtki i obrta koji su bilo u vlasništvu ponuditelja, bilo u vlasništvu članova njegovog kućanstva,</w:t>
      </w:r>
    </w:p>
    <w:p w14:paraId="15D350B4" w14:textId="6345AE34" w:rsidR="00B2439E" w:rsidRPr="00B2439E" w:rsidRDefault="00B2439E" w:rsidP="00B2439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B2439E">
        <w:rPr>
          <w:rFonts w:eastAsia="Times New Roman" w:cstheme="minorHAnsi"/>
          <w:lang w:eastAsia="hr-HR"/>
        </w:rPr>
        <w:t>vlastoručno potpisana izjava da ponuditelj prihvaća uvjete natječaja</w:t>
      </w:r>
    </w:p>
    <w:p w14:paraId="0338FA94" w14:textId="4D434A37" w:rsidR="00B2439E" w:rsidRPr="00B2439E" w:rsidRDefault="00B2439E" w:rsidP="00B2439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B2439E">
        <w:rPr>
          <w:rFonts w:eastAsia="Times New Roman" w:cstheme="minorHAnsi"/>
          <w:lang w:eastAsia="hr-HR"/>
        </w:rPr>
        <w:t>vlastoručno potpisana izjava ponuditelja da je suglasan sa korištenjem njegovih podataka u svrhu razmatranja ove ponude.</w:t>
      </w:r>
    </w:p>
    <w:p w14:paraId="2982FA0C" w14:textId="16F0BED2" w:rsidR="00B2439E" w:rsidRPr="00B2439E" w:rsidRDefault="00B2439E" w:rsidP="00B2439E">
      <w:pPr>
        <w:spacing w:after="0" w:line="240" w:lineRule="auto"/>
        <w:rPr>
          <w:rFonts w:eastAsia="Times New Roman" w:cstheme="minorHAnsi"/>
          <w:lang w:eastAsia="hr-HR"/>
        </w:rPr>
      </w:pPr>
    </w:p>
    <w:p w14:paraId="2CD54433" w14:textId="77777777" w:rsidR="00B2439E" w:rsidRPr="00B2439E" w:rsidRDefault="00B2439E" w:rsidP="00B2439E">
      <w:pPr>
        <w:spacing w:after="0" w:line="240" w:lineRule="auto"/>
        <w:rPr>
          <w:rFonts w:eastAsia="Times New Roman" w:cstheme="minorHAnsi"/>
          <w:lang w:eastAsia="hr-HR"/>
        </w:rPr>
      </w:pPr>
    </w:p>
    <w:p w14:paraId="19C056E3" w14:textId="23D51AC6" w:rsidR="00565726" w:rsidRDefault="00565726" w:rsidP="001C3CA7"/>
    <w:p w14:paraId="4170DB25" w14:textId="219403A5" w:rsidR="00B2439E" w:rsidRDefault="00B2439E" w:rsidP="001C3CA7"/>
    <w:sectPr w:rsidR="00B2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3655"/>
    <w:multiLevelType w:val="hybridMultilevel"/>
    <w:tmpl w:val="EF926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24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E1"/>
    <w:rsid w:val="001C3CA7"/>
    <w:rsid w:val="00334DE1"/>
    <w:rsid w:val="00352ED8"/>
    <w:rsid w:val="00565726"/>
    <w:rsid w:val="005C0FCB"/>
    <w:rsid w:val="00601299"/>
    <w:rsid w:val="00904BD0"/>
    <w:rsid w:val="00B2439E"/>
    <w:rsid w:val="00B938D1"/>
    <w:rsid w:val="00D7101F"/>
    <w:rsid w:val="00E53470"/>
    <w:rsid w:val="00E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39D7"/>
  <w15:chartTrackingRefBased/>
  <w15:docId w15:val="{6B9CFF51-4B39-4E5A-9907-4CDF56DB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Filipčić</dc:creator>
  <cp:keywords/>
  <dc:description/>
  <cp:lastModifiedBy>Marina Filipčić</cp:lastModifiedBy>
  <cp:revision>3</cp:revision>
  <dcterms:created xsi:type="dcterms:W3CDTF">2021-03-02T07:12:00Z</dcterms:created>
  <dcterms:modified xsi:type="dcterms:W3CDTF">2022-10-28T05:56:00Z</dcterms:modified>
</cp:coreProperties>
</file>